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Yes, we have finished the database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More collaborative meetings to work on the code as a group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eThWVNE97k6od25nEHRcdUlbUw==">AMUW2mU0N3rxiUJYDoUrmqNJvRko7Q24HXqox/I9FJyNQ30b3McbKDiTVZwVhFe72GSE0iroJicIlLqkWrFTp+Xihu0cl+/ESaF2msgkqy9++68mHhE4PtU=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